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D283" w14:textId="38896792" w:rsidR="004D4AC9" w:rsidRDefault="004D4AC9" w:rsidP="004D4AC9">
      <w:pPr>
        <w:pStyle w:val="Nagwek1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ROLA ĆWICZEŃ ODDECHOWYCH W TERAPII LOGOPEDYCZNEJ</w:t>
      </w:r>
    </w:p>
    <w:p w14:paraId="1919A6B6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Dlaczego logopedzi stosują w swoich gabinetach </w:t>
      </w: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ćwiczenia oddechowe</w:t>
      </w:r>
      <w:r w:rsidRPr="004D4AC9">
        <w:rPr>
          <w:rFonts w:eastAsia="Times New Roman" w:cstheme="minorHAnsi"/>
          <w:sz w:val="28"/>
          <w:szCs w:val="28"/>
          <w:lang w:eastAsia="pl-PL"/>
        </w:rPr>
        <w:t>? Do czego są one potrzebne? Takie pytanie pojawiają się wśród rodziców, których dzieci uczęszczają na zajęcia </w:t>
      </w: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z logopedą</w:t>
      </w:r>
      <w:r w:rsidRPr="004D4AC9">
        <w:rPr>
          <w:rFonts w:eastAsia="Times New Roman" w:cstheme="minorHAnsi"/>
          <w:sz w:val="28"/>
          <w:szCs w:val="28"/>
          <w:lang w:eastAsia="pl-PL"/>
        </w:rPr>
        <w:t>.</w:t>
      </w:r>
    </w:p>
    <w:p w14:paraId="081D4A72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Czym jest oddech?</w:t>
      </w:r>
    </w:p>
    <w:p w14:paraId="66BD9EF9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Oddech inaczej zwany respiracją to czynność fizjologiczna niezbędna do życia i nierozłącznie związana z prawidłowym mówieniem. Istotne jest aby wdech i wydech przebiegały we właściwy sposób. Podczas wdechu nabieramy tyle powietrza ile potrzebujemy do wypowiedzenia frazy (wyrazu, zdania).</w:t>
      </w:r>
    </w:p>
    <w:p w14:paraId="1388B311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Dlaczego istotne jest prawidłowe oddychanie?</w:t>
      </w:r>
    </w:p>
    <w:p w14:paraId="7E4A4945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Oddech będący naturalnym odruchem człowieka wpływa na całościowy rozwój i funkcjonowanie człowieka. Oddziałuje także na prawidłowe ukształtowanie oraz motorykę aparatu artykulacyjnego.</w:t>
      </w:r>
      <w:r w:rsidRPr="004D4AC9">
        <w:rPr>
          <w:rFonts w:eastAsia="Times New Roman" w:cstheme="minorHAnsi"/>
          <w:sz w:val="28"/>
          <w:szCs w:val="28"/>
          <w:lang w:eastAsia="pl-PL"/>
        </w:rPr>
        <w:br/>
        <w:t>Niewątpliwie dobre oddychanie wpływa na właściwe mówienie.</w:t>
      </w:r>
      <w:r w:rsidRPr="004D4AC9">
        <w:rPr>
          <w:rFonts w:eastAsia="Times New Roman" w:cstheme="minorHAnsi"/>
          <w:sz w:val="28"/>
          <w:szCs w:val="28"/>
          <w:lang w:eastAsia="pl-PL"/>
        </w:rPr>
        <w:br/>
        <w:t>Dziecko oddychające w nieprawidłowy sposób narażone jest na:</w:t>
      </w:r>
    </w:p>
    <w:p w14:paraId="02E9E1D1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Niedostateczne dotlenienie organizmu – ograniczona pojemność płuc</w:t>
      </w:r>
    </w:p>
    <w:p w14:paraId="6188CB3E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Częste infekcje górnych dróg oddechowych</w:t>
      </w:r>
    </w:p>
    <w:p w14:paraId="57E9EBD5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Zaburzenia płynności mowy – niewłaściwe fazy oddechowe.</w:t>
      </w:r>
    </w:p>
    <w:p w14:paraId="440920D9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 xml:space="preserve">Wadami wymowy np. seplenienie, rotacyzm, </w:t>
      </w:r>
      <w:proofErr w:type="spellStart"/>
      <w:r w:rsidRPr="004D4AC9">
        <w:rPr>
          <w:rFonts w:eastAsia="Times New Roman" w:cstheme="minorHAnsi"/>
          <w:sz w:val="28"/>
          <w:szCs w:val="28"/>
          <w:lang w:eastAsia="pl-PL"/>
        </w:rPr>
        <w:t>międzyzębowość</w:t>
      </w:r>
      <w:proofErr w:type="spellEnd"/>
      <w:r w:rsidRPr="004D4AC9">
        <w:rPr>
          <w:rFonts w:eastAsia="Times New Roman" w:cstheme="minorHAnsi"/>
          <w:sz w:val="28"/>
          <w:szCs w:val="28"/>
          <w:lang w:eastAsia="pl-PL"/>
        </w:rPr>
        <w:t xml:space="preserve"> – dzieci, które oddychają przez usta mają problem z pionizacją języka</w:t>
      </w:r>
    </w:p>
    <w:p w14:paraId="2D3DEFD6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Wiotkość mięśni warg i policzków, żwaczy – spowodowana ciągłym rozchyleniem ust</w:t>
      </w:r>
    </w:p>
    <w:p w14:paraId="3C26B7C3" w14:textId="77777777" w:rsidR="004D4AC9" w:rsidRPr="004D4AC9" w:rsidRDefault="004D4AC9" w:rsidP="004D4A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Wady zgryzu.</w:t>
      </w:r>
    </w:p>
    <w:p w14:paraId="34649792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Jaki jest cel i rola ćwiczeń oddechowych?</w:t>
      </w:r>
    </w:p>
    <w:p w14:paraId="12178CD1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Ćwiczenia oddechowe mają na celu pogłębienie oddechu oraz zwiększenie pojemności płuc. Ważne jest wydłużenie fazy oddechowej i wyrobienie właściwego dla mowy toru oddechowego. Zsynchronizowanie faz wydechowych z treścią wypowiedzi. Ćwiczenia oddechowe stosowane w terapii logopedycznej małych dzieci pomagają zapobiegać wszelkiego rodzaju wadom wymowy i niewłaściwemu ukształtowaniu aparatu artykulacyjnego.</w:t>
      </w:r>
    </w:p>
    <w:p w14:paraId="7D25B831" w14:textId="77777777" w:rsid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C81DA0F" w14:textId="637E3E3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Logopeda a oddech?</w:t>
      </w:r>
    </w:p>
    <w:p w14:paraId="0C974AC4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Jeżeli zauważysz, że dziecko oddycha ustami, cały czas ma rozchylone wargi, często choruje na infekcje górnych dróg oddechowych, ma problemy z wymową. Być może są to problemy związane z niewłaściwym oddychaniem. Logopeda przeprowadzi obserwacje i przekaże odpowiednie zalecenia, rozpocznie właściwą terapię.</w:t>
      </w:r>
    </w:p>
    <w:p w14:paraId="231C0876" w14:textId="77777777" w:rsidR="004D4AC9" w:rsidRPr="004D4AC9" w:rsidRDefault="004D4AC9" w:rsidP="004D4AC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t>Przykładowe ćwiczenia oddechowe:</w:t>
      </w:r>
      <w:r w:rsidRPr="004D4AC9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Pr="004D4AC9">
        <w:rPr>
          <w:rFonts w:eastAsia="Times New Roman" w:cstheme="minorHAnsi"/>
          <w:sz w:val="28"/>
          <w:szCs w:val="28"/>
          <w:lang w:eastAsia="pl-PL"/>
        </w:rPr>
        <w:br/>
        <w:t>Rodzice powinni ćwiczyć ze swoimi pociechami 2-3 razy dziennie, w ten sposób utrwala się właściwy tor oddechowy i pogłębia wdech.</w:t>
      </w:r>
    </w:p>
    <w:p w14:paraId="057D66BF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dmuchanie na wiatraczek, piórka, skrawki papieru, watkę,</w:t>
      </w:r>
    </w:p>
    <w:p w14:paraId="36DB52A1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wydmuchiwanie powietrza przez rurkę do szklanki z wodą,</w:t>
      </w:r>
    </w:p>
    <w:p w14:paraId="16FDA888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zdmuchiwanie świecy ,</w:t>
      </w:r>
    </w:p>
    <w:p w14:paraId="1C372C2B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puszczanie baniek mydlanych,</w:t>
      </w:r>
    </w:p>
    <w:p w14:paraId="0BA64165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poruszanie wydmuchiwanym powietrzem piłeczek, samochodzików po stole,</w:t>
      </w:r>
    </w:p>
    <w:p w14:paraId="04277605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nadmuchiwanie baloników,</w:t>
      </w:r>
    </w:p>
    <w:p w14:paraId="78E74560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dmuchanie w gwizdek, instrumentu dęte,</w:t>
      </w:r>
    </w:p>
    <w:p w14:paraId="5B5D707B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chuchanie w ręce lub na zamarzniętą szybę ( odtajanie),</w:t>
      </w:r>
    </w:p>
    <w:p w14:paraId="2AB0FB39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wąchanie kwiatków,</w:t>
      </w:r>
    </w:p>
    <w:p w14:paraId="62A279B2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chłodzenie gorącej zupy na talerzu,</w:t>
      </w:r>
    </w:p>
    <w:p w14:paraId="0E238027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,,zdmuchanie” mlecza, ( tak długo, aż spadnie ostatnie nasionko),</w:t>
      </w:r>
    </w:p>
    <w:p w14:paraId="02F80D85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>dmuchanie na obiekty pływające po wodzie,</w:t>
      </w:r>
    </w:p>
    <w:p w14:paraId="012B6762" w14:textId="77777777" w:rsidR="004D4AC9" w:rsidRPr="004D4AC9" w:rsidRDefault="004D4AC9" w:rsidP="004D4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D4AC9">
        <w:rPr>
          <w:rFonts w:eastAsia="Times New Roman" w:cstheme="minorHAnsi"/>
          <w:sz w:val="28"/>
          <w:szCs w:val="28"/>
          <w:lang w:eastAsia="pl-PL"/>
        </w:rPr>
        <w:t xml:space="preserve">zabawy z użyciem różnych zabawek np.: </w:t>
      </w:r>
      <w:proofErr w:type="spellStart"/>
      <w:r w:rsidRPr="004D4AC9">
        <w:rPr>
          <w:rFonts w:eastAsia="Times New Roman" w:cstheme="minorHAnsi"/>
          <w:sz w:val="28"/>
          <w:szCs w:val="28"/>
          <w:lang w:eastAsia="pl-PL"/>
        </w:rPr>
        <w:t>dmuchajki</w:t>
      </w:r>
      <w:proofErr w:type="spellEnd"/>
      <w:r w:rsidRPr="004D4AC9">
        <w:rPr>
          <w:rFonts w:eastAsia="Times New Roman" w:cstheme="minorHAnsi"/>
          <w:sz w:val="28"/>
          <w:szCs w:val="28"/>
          <w:lang w:eastAsia="pl-PL"/>
        </w:rPr>
        <w:t xml:space="preserve"> logopedyczne, </w:t>
      </w:r>
      <w:proofErr w:type="spellStart"/>
      <w:r w:rsidRPr="004D4AC9">
        <w:rPr>
          <w:rFonts w:eastAsia="Times New Roman" w:cstheme="minorHAnsi"/>
          <w:sz w:val="28"/>
          <w:szCs w:val="28"/>
          <w:lang w:eastAsia="pl-PL"/>
        </w:rPr>
        <w:t>biredronki</w:t>
      </w:r>
      <w:proofErr w:type="spellEnd"/>
      <w:r w:rsidRPr="004D4AC9">
        <w:rPr>
          <w:rFonts w:eastAsia="Times New Roman" w:cstheme="minorHAnsi"/>
          <w:sz w:val="28"/>
          <w:szCs w:val="28"/>
          <w:lang w:eastAsia="pl-PL"/>
        </w:rPr>
        <w:t>, muchomorki.</w:t>
      </w:r>
    </w:p>
    <w:p w14:paraId="1853C45B" w14:textId="77777777" w:rsidR="00502F7D" w:rsidRPr="004D4AC9" w:rsidRDefault="00502F7D">
      <w:pPr>
        <w:rPr>
          <w:rFonts w:cstheme="minorHAnsi"/>
          <w:sz w:val="28"/>
          <w:szCs w:val="28"/>
        </w:rPr>
      </w:pPr>
    </w:p>
    <w:sectPr w:rsidR="00502F7D" w:rsidRPr="004D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C76"/>
    <w:multiLevelType w:val="multilevel"/>
    <w:tmpl w:val="77F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20695"/>
    <w:multiLevelType w:val="multilevel"/>
    <w:tmpl w:val="4C0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C9"/>
    <w:rsid w:val="004D4AC9"/>
    <w:rsid w:val="005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1F32"/>
  <w15:chartTrackingRefBased/>
  <w15:docId w15:val="{90495EAB-47C8-4611-8A39-EB038DBB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4AC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D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gutkowska</dc:creator>
  <cp:keywords/>
  <dc:description/>
  <cp:lastModifiedBy>magdalena gutkowska</cp:lastModifiedBy>
  <cp:revision>1</cp:revision>
  <dcterms:created xsi:type="dcterms:W3CDTF">2021-04-15T07:53:00Z</dcterms:created>
  <dcterms:modified xsi:type="dcterms:W3CDTF">2021-04-15T07:56:00Z</dcterms:modified>
</cp:coreProperties>
</file>